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48FDE" w14:textId="77777777" w:rsidR="005D1986" w:rsidRDefault="005D1986" w:rsidP="005D1986">
      <w:pPr>
        <w:spacing w:after="240" w:line="560" w:lineRule="exact"/>
        <w:jc w:val="left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</w:t>
      </w:r>
    </w:p>
    <w:p w14:paraId="26A037C7" w14:textId="77777777" w:rsidR="005D1986" w:rsidRDefault="005D1986" w:rsidP="005D1986">
      <w:pPr>
        <w:spacing w:after="240" w:line="560" w:lineRule="exact"/>
        <w:jc w:val="center"/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考生承诺书</w:t>
      </w:r>
    </w:p>
    <w:p w14:paraId="6B8897FF" w14:textId="77777777" w:rsidR="005D1986" w:rsidRDefault="005D1986" w:rsidP="005D1986">
      <w:pPr>
        <w:widowControl/>
        <w:spacing w:line="560" w:lineRule="exact"/>
        <w:ind w:right="200" w:firstLineChars="145" w:firstLine="464"/>
        <w:jc w:val="left"/>
        <w:rPr>
          <w:rFonts w:ascii="仿宋_GB2312" w:eastAsia="仿宋_GB2312" w:hAnsi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723BEF25" w14:textId="77777777" w:rsidR="005D1986" w:rsidRDefault="005D1986" w:rsidP="005D1986">
      <w:pPr>
        <w:widowControl/>
        <w:spacing w:line="560" w:lineRule="exact"/>
        <w:ind w:right="198" w:firstLineChars="200" w:firstLine="640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本人姓名：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（身份证号：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），是报名参加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2022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年卫生专业技术资格考试、卫生人才评价考试、护士执业资格考试（以下简称卫护考）的考生，报考专业：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    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，报考科目：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         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，在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7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月考试当天因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</w:t>
      </w:r>
    </w:p>
    <w:p w14:paraId="005252A9" w14:textId="77777777" w:rsidR="005D1986" w:rsidRDefault="005D1986" w:rsidP="005D1986">
      <w:pPr>
        <w:widowControl/>
        <w:spacing w:line="560" w:lineRule="exact"/>
        <w:ind w:right="198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u w:val="single"/>
          <w:shd w:val="clear" w:color="auto" w:fill="FFFFFF"/>
          <w:lang w:bidi="ar"/>
        </w:rPr>
        <w:t xml:space="preserve">         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（选填：疫情封管控或支援一线）未能参加本年度卫护考考试。现申请参加本年度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10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月卫护考补考，并郑重承诺：</w:t>
      </w:r>
    </w:p>
    <w:p w14:paraId="7139C661" w14:textId="77777777" w:rsidR="005D1986" w:rsidRDefault="005D1986" w:rsidP="005D1986">
      <w:pPr>
        <w:widowControl/>
        <w:spacing w:line="560" w:lineRule="exact"/>
        <w:ind w:right="198" w:firstLineChars="200" w:firstLine="640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一、自觉接受本年度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10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月卫护考补考工作相关调查、检查和管理，并</w:t>
      </w:r>
      <w:proofErr w:type="gramStart"/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依要求</w:t>
      </w:r>
      <w:proofErr w:type="gramEnd"/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提供相关社区、医疗机构等出具的关于新冠疫情防控的证明材料。</w:t>
      </w:r>
    </w:p>
    <w:p w14:paraId="507C5ECA" w14:textId="77777777" w:rsidR="005D1986" w:rsidRDefault="005D1986" w:rsidP="005D1986">
      <w:pPr>
        <w:widowControl/>
        <w:spacing w:line="560" w:lineRule="exact"/>
        <w:ind w:right="198" w:firstLineChars="200" w:firstLine="640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二、诚实守信、遵纪守法，不参与弄虚作假，所提供的全部材料真实、有效、与事实相符。</w:t>
      </w:r>
    </w:p>
    <w:p w14:paraId="4E4D54A8" w14:textId="77777777" w:rsidR="005D1986" w:rsidRDefault="005D1986" w:rsidP="005D1986">
      <w:pPr>
        <w:widowControl/>
        <w:spacing w:line="560" w:lineRule="exact"/>
        <w:ind w:right="198" w:firstLineChars="200" w:firstLine="640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本人知晓并充分理解上述承诺内容，</w:t>
      </w:r>
      <w:proofErr w:type="gramStart"/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若承诺</w:t>
      </w:r>
      <w:proofErr w:type="gramEnd"/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不实或违背承诺，自愿承担违纪违规违法等全部责任。</w:t>
      </w:r>
    </w:p>
    <w:p w14:paraId="07B592BE" w14:textId="77777777" w:rsidR="005D1986" w:rsidRDefault="005D1986" w:rsidP="005D1986">
      <w:pPr>
        <w:widowControl/>
        <w:spacing w:line="560" w:lineRule="exact"/>
        <w:ind w:right="198" w:firstLineChars="200" w:firstLine="640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特此承诺。</w:t>
      </w:r>
    </w:p>
    <w:p w14:paraId="5BCB311A" w14:textId="77777777" w:rsidR="005D1986" w:rsidRDefault="005D1986" w:rsidP="005D1986">
      <w:pPr>
        <w:widowControl/>
        <w:spacing w:line="560" w:lineRule="exact"/>
        <w:ind w:right="198" w:firstLineChars="200" w:firstLine="640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1D27A77C" w14:textId="77777777" w:rsidR="005D1986" w:rsidRDefault="005D1986" w:rsidP="005D1986">
      <w:pPr>
        <w:widowControl/>
        <w:spacing w:line="560" w:lineRule="exact"/>
        <w:ind w:right="200" w:firstLineChars="200" w:firstLine="640"/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承诺人（本人签字）：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联系方式：</w:t>
      </w:r>
    </w:p>
    <w:p w14:paraId="15510F40" w14:textId="77777777" w:rsidR="005D1986" w:rsidRDefault="005D1986" w:rsidP="005D1986">
      <w:pPr>
        <w:widowControl/>
        <w:spacing w:line="560" w:lineRule="exact"/>
        <w:ind w:right="1480" w:firstLineChars="145" w:firstLine="464"/>
        <w:jc w:val="center"/>
        <w:rPr>
          <w:rFonts w:ascii="Times New Roman" w:eastAsia="方正仿宋_GBK" w:hAnsi="Times New Roman"/>
          <w:b/>
          <w:bCs/>
        </w:rPr>
      </w:pP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                   </w:t>
      </w:r>
      <w:r>
        <w:rPr>
          <w:rFonts w:ascii="Times New Roman" w:eastAsia="方正仿宋_GBK" w:hAnsi="Times New Roman" w:hint="eastAsia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 xml:space="preserve">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 xml:space="preserve">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 xml:space="preserve">   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日</w:t>
      </w:r>
    </w:p>
    <w:p w14:paraId="134EBAC8" w14:textId="77777777" w:rsidR="002E0437" w:rsidRDefault="002E0437"/>
    <w:sectPr w:rsidR="002E0437">
      <w:footerReference w:type="even" r:id="rId4"/>
      <w:footerReference w:type="default" r:id="rId5"/>
      <w:pgSz w:w="11906" w:h="16838"/>
      <w:pgMar w:top="1984" w:right="1474" w:bottom="1531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微软雅黑"/>
    <w:charset w:val="00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626EF2" w14:textId="5D809A8D" w:rsidR="00000000" w:rsidRDefault="005D198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1C2BD80" wp14:editId="16628B24">
              <wp:simplePos x="0" y="0"/>
              <wp:positionH relativeFrom="margin">
                <wp:posOffset>194310</wp:posOffset>
              </wp:positionH>
              <wp:positionV relativeFrom="paragraph">
                <wp:posOffset>-32385</wp:posOffset>
              </wp:positionV>
              <wp:extent cx="622935" cy="204470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93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2C0983E" w14:textId="77777777" w:rsidR="00000000" w:rsidRDefault="005D1986">
                          <w:pPr>
                            <w:pStyle w:val="a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C2BD80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15.3pt;margin-top:-2.55pt;width:49.05pt;height:16.1pt;z-index:251660288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" filled="f" stroked="f" strokeweight=".5pt">
              <v:path arrowok="t"/>
              <v:textbox style="mso-fit-shape-to-text:t" inset="0,0,0,0">
                <w:txbxContent>
                  <w:p w14:paraId="42C0983E" w14:textId="77777777" w:rsidR="00000000" w:rsidRDefault="005D1986">
                    <w:pPr>
                      <w:pStyle w:val="a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C5501" w14:textId="1C1AF69E" w:rsidR="00000000" w:rsidRDefault="005D198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6ECBAA2" wp14:editId="57095551">
              <wp:simplePos x="0" y="0"/>
              <wp:positionH relativeFrom="margin">
                <wp:posOffset>5012055</wp:posOffset>
              </wp:positionH>
              <wp:positionV relativeFrom="paragraph">
                <wp:posOffset>-32385</wp:posOffset>
              </wp:positionV>
              <wp:extent cx="622935" cy="20447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935" cy="2044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B048371" w14:textId="77777777" w:rsidR="00000000" w:rsidRDefault="005D1986">
                          <w:pPr>
                            <w:pStyle w:val="a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ECBAA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394.65pt;margin-top:-2.55pt;width:49.05pt;height:16.1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" filled="f" stroked="f" strokeweight=".5pt">
              <v:path arrowok="t"/>
              <v:textbox style="mso-fit-shape-to-text:t" inset="0,0,0,0">
                <w:txbxContent>
                  <w:p w14:paraId="3B048371" w14:textId="77777777" w:rsidR="00000000" w:rsidRDefault="005D1986">
                    <w:pPr>
                      <w:pStyle w:val="a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86"/>
    <w:rsid w:val="002E0437"/>
    <w:rsid w:val="005D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4F4AD"/>
  <w15:chartTrackingRefBased/>
  <w15:docId w15:val="{77F85FD7-F70F-46F6-810A-E5DB8F92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98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D1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D1986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2022-09-27T08:16:00Z</dcterms:created>
  <dcterms:modified xsi:type="dcterms:W3CDTF">2022-09-27T08:17:00Z</dcterms:modified>
</cp:coreProperties>
</file>