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030" w:rsidRDefault="001E690B">
      <w:pPr>
        <w:pStyle w:val="a3"/>
        <w:widowControl/>
        <w:shd w:val="clear" w:color="auto" w:fill="FEFEFE"/>
        <w:spacing w:beforeAutospacing="0" w:afterAutospacing="0" w:line="600" w:lineRule="exact"/>
        <w:jc w:val="both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附件</w:t>
      </w:r>
      <w:r w:rsidR="00CA1E41"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5</w:t>
      </w:r>
      <w:bookmarkStart w:id="0" w:name="_GoBack"/>
      <w:bookmarkEnd w:id="0"/>
    </w:p>
    <w:p w:rsidR="00487030" w:rsidRDefault="001E690B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44"/>
          <w:szCs w:val="44"/>
          <w:shd w:val="clear" w:color="auto" w:fill="FEFEFE"/>
        </w:rPr>
        <w:t>普通高等学校本科专业目录（2022年）</w:t>
      </w:r>
    </w:p>
    <w:p w:rsidR="00487030" w:rsidRDefault="00487030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微软雅黑" w:eastAsia="微软雅黑" w:hAnsi="微软雅黑" w:cs="微软雅黑"/>
          <w:b w:val="0"/>
          <w:color w:val="333333"/>
          <w:shd w:val="clear" w:color="auto" w:fill="FEFEFE"/>
        </w:rPr>
      </w:pPr>
    </w:p>
    <w:tbl>
      <w:tblPr>
        <w:tblW w:w="10250" w:type="dxa"/>
        <w:tblInd w:w="-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门类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专业类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学位授予门类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4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修业</w:t>
            </w:r>
          </w:p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年限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增设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逻辑学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宗教学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伦理学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国民经济管理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商务经济学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税收学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国际税收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投资学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互联网金融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贸易经济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知识产权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监狱学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国际经贸规则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司法警察学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社区矫正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纪检监察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国际政治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</w:t>
            </w:r>
            <w:hyperlink r:id="rId8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工作</w:t>
              </w:r>
            </w:hyperlink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女性学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家政学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老年学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社会政策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69449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9" w:tgtFrame="https://www.dxsbb.com/news/_blank" w:history="1">
              <w:r w:rsidR="001E690B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民族</w:t>
              </w:r>
            </w:hyperlink>
            <w:proofErr w:type="gramStart"/>
            <w:r w:rsidR="001E690B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民族学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科学社会主义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思想政治教育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治安学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侦査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边防管理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禁毒学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警犬技术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经济犯罪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侦査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边防指挥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消防指挥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警卫学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公安情报学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犯罪学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公安管理学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涉外警务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国内安全保卫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技术侦查学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警执法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移民管理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出入境管理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反恐警务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消防政治工作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铁路警务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教育技术学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小学教育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特殊教育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华文教育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卫生教育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融合教育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69449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0" w:tgtFrame="https://www.dxsbb.com/news/_blank" w:history="1">
              <w:r w:rsidR="001E690B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体育</w:t>
              </w:r>
            </w:hyperlink>
            <w:proofErr w:type="gramStart"/>
            <w:r w:rsidR="001E690B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运动人体科学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运动康复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休闲体育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体能训练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冰雪运动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</w:t>
            </w:r>
            <w:hyperlink r:id="rId11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211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智能体育工程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体育旅游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运动能力开发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</w:t>
            </w:r>
            <w:hyperlink r:id="rId12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语言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汉语言文学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汉语言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汉语国际教育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古典文献学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秘</w:t>
            </w:r>
            <w:proofErr w:type="gramEnd"/>
            <w:r w:rsidR="0069449D">
              <w:fldChar w:fldCharType="begin"/>
            </w:r>
            <w:r w:rsidR="0069449D">
              <w:instrText xml:space="preserve"> HYPERLINK "https://www.dxsbb.com/news/list_79.html" \t "https://www.dxsbb.com/news/_blank" </w:instrText>
            </w:r>
            <w:r w:rsidR="0069449D">
              <w:fldChar w:fldCharType="separate"/>
            </w:r>
            <w:r>
              <w:rPr>
                <w:rStyle w:val="a5"/>
                <w:rFonts w:ascii="Times New Roman" w:eastAsia="方正仿宋_GBK" w:hAnsi="Times New Roman" w:cs="Times New Roman"/>
                <w:color w:val="576B95"/>
                <w:sz w:val="24"/>
                <w:u w:val="none"/>
              </w:rPr>
              <w:t>书</w:t>
            </w:r>
            <w:r w:rsidR="0069449D">
              <w:rPr>
                <w:rStyle w:val="a5"/>
                <w:rFonts w:ascii="Times New Roman" w:eastAsia="方正仿宋_GBK" w:hAnsi="Times New Roman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手语翻译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桑戈语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俄语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西班牙语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阿拉伯语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波斯语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朝鲜语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菲律宾语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塔玛齐格特语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爪哇语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旁遮普语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梵语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巴利语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印度尼西亚语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印地语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柬埔寨语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老挝语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缅甸语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蒙古语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僧伽罗语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乌尔都语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希伯来语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越南语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豪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萨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斯瓦希里语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阿尔巴尼亚语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保加利亚语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波兰语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捷克语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斯洛伐克语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罗马尼亚语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葡萄牙语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瑞典语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塞尔维亚语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土耳其语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希腊语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匈牙利语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意大利语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泰米尔语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普什图语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世界语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孟加拉语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尼泊尔语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克罗地亚语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荷兰语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芬兰语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乌克兰语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挪威语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丹麦语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冰岛语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爱尔兰语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拉脱维亚语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立陶宛语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斯洛文尼亚语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爱沙尼亚语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马耳他语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哈萨克语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乌兹别克语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祖鲁语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拉丁语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商务英语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阿姆哈拉语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吉尔吉斯语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索马里语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土库曼语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加泰罗尼亚语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约鲁巴语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亚美尼亚语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马达加斯加语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格鲁吉亚语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阿塞拜疆语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阿非利卡语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马其顿语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塔吉克语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茨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瓦纳语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恩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贝莱语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科摩罗语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克里奥尔语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绍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提格雷尼亚语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白俄罗斯语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汤加语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萨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库尔德语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比斯拉马语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达里语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德顿语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迪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维希语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斐济语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隆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迪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卢森堡语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卢旺达语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纽埃语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皮金语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切瓦语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塞苏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陀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广播电视学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广告学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传播学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编辑出版学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网络与新媒体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数字出版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时尚传播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99J001T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会展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世界史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考古学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文物保护技术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文学，历史学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文化遗产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古文字学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科学史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数理基础科学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量子信息科学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天文学类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天文学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应用气象学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军事海洋学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行星科学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古生物学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生物信息学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生态学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整合科学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神经科学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机械电子工程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汽车服务工程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机械工艺技术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微机电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机电技术教育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增材制造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智能交互设计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精密仪器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智能感知工程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冶金工程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功能材料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可持续能源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光源与照明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通信工程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广播电视工程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电子封装技术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人工智能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柔性电子学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080720T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智能测控工程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机器人工程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邮政工程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69449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3" w:tgtFrame="https://www.dxsbb.com/news/_blank" w:history="1">
              <w:r w:rsidR="001E690B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计算机</w:t>
              </w:r>
            </w:hyperlink>
            <w:r w:rsidR="001E690B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软件工程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网络空间安全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69449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4" w:tgtFrame="https://www.dxsbb.com/news/_blank" w:history="1">
              <w:r w:rsidR="001E690B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电影</w:t>
              </w:r>
            </w:hyperlink>
            <w:r w:rsidR="001E690B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虚拟现实技术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区块链工程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铁道工程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水利水电工程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智慧水利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导航工程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地理国情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监测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制药工程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能源化学工程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涂料工程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精细化工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资源勘查工程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智能地球探测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釆矿工程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石油工程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矿物加工工程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油气储运工程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矿物资源工程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海洋油气工程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智能采矿工程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碳储科学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包装工程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印刷工程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航海技术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轮机工程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智能运输工程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海洋机器人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武器发射工程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装甲车辆工程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信息对抗技术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农业电气化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农业水利工程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土地整治工程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森林工程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林产化工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环境生态工程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环保设备工程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假肢矫形工程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临床工程技术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粮食工程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乳品工程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酿酒工程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白酒酿造工程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风景园林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职业卫生工程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083002T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083003T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合成生物学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刑事科学技术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消防工程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交通管</w:t>
            </w:r>
            <w:hyperlink r:id="rId15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理工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安全防范工程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公安视听技术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火灾勘查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核生化消防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数据警务技术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园艺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烟草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园艺教育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智慧农业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农药化肥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生物育种科学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蚕学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蜂学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饲料工程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动植物检疫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实验动物学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中兽医学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兽医公共卫生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森林保护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智慧林业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水产养殖学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水生动物医学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100102TK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麻醉学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医学影像学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眼视光医学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放射医学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口腔医学类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口腔医学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预防医学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妇幼保健医学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卫生监督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全球健康学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针灸推拿学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藏医学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蒙医学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维医学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100506K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壮医学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100507K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哈医学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傣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中医养生学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中医骨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伤科学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药物制剂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药物分析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药物化学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藏药学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蒙药学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医学检验技术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医学实验技术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医学影像技术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眼视光学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康复治疗学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口腔医学技术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康复物理治疗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康复作业治疗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</w:t>
            </w:r>
            <w:hyperlink r:id="rId16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医药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智能影像工程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护理学类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护理学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护理学类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助产学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工程造价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邮政管理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工程审计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应急管理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市场营销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会计学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人力资源管理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审计学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资产评估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文化产业管理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财务会计教育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市场营销教育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零售业管理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69449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7" w:tgtFrame="https://www.dxsbb.com/news/_blank" w:history="1">
              <w:r w:rsidR="001E690B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创业</w:t>
              </w:r>
            </w:hyperlink>
            <w:r w:rsidR="001E690B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海关稽查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69449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8" w:tgtFrame="https://www.dxsbb.com/news/_blank" w:history="1">
              <w:r w:rsidR="001E690B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农林</w:t>
              </w:r>
            </w:hyperlink>
            <w:r w:rsidR="001E690B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农村区域发展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公共事业管理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行政管理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土地资源管理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海关管理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公共关系学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海警后勤管理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医疗产品管理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医疗保险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养老服务管理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海外安全管理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慈善管理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档案学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釆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购管理</w:t>
            </w:r>
            <w:proofErr w:type="gramEnd"/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供应链管理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标准化工程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质量管理工程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跨境电子商务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酒店管理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艺术史论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流行音乐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流行舞蹈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戏剧影视文学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广播电视编导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戏剧影视导演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录音艺术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曲艺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绘画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雕塑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摄影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书法学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实验艺术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跨媒体艺术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漫画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纤维艺术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科技艺术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艺术设计学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视觉传达设计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产品设计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工艺美术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艺术与科技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陶瓷艺术设计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包装设计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487030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487030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  <w:proofErr w:type="gramEnd"/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487030" w:rsidRDefault="001E69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</w:tbl>
    <w:p w:rsidR="00487030" w:rsidRDefault="00487030">
      <w:pPr>
        <w:spacing w:line="240" w:lineRule="exact"/>
        <w:rPr>
          <w:rFonts w:ascii="Times New Roman" w:eastAsia="方正仿宋_GBK" w:hAnsi="Times New Roman" w:cs="Times New Roman"/>
        </w:rPr>
      </w:pPr>
    </w:p>
    <w:sectPr w:rsidR="00487030">
      <w:pgSz w:w="11906" w:h="16838"/>
      <w:pgMar w:top="2098" w:right="1474" w:bottom="1984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49D" w:rsidRDefault="0069449D" w:rsidP="00CA1E41">
      <w:r>
        <w:separator/>
      </w:r>
    </w:p>
  </w:endnote>
  <w:endnote w:type="continuationSeparator" w:id="0">
    <w:p w:rsidR="0069449D" w:rsidRDefault="0069449D" w:rsidP="00CA1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49D" w:rsidRDefault="0069449D" w:rsidP="00CA1E41">
      <w:r>
        <w:separator/>
      </w:r>
    </w:p>
  </w:footnote>
  <w:footnote w:type="continuationSeparator" w:id="0">
    <w:p w:rsidR="0069449D" w:rsidRDefault="0069449D" w:rsidP="00CA1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030"/>
    <w:rsid w:val="00487030"/>
    <w:rsid w:val="573F9469"/>
    <w:rsid w:val="7BB461E4"/>
    <w:rsid w:val="7EB137D4"/>
    <w:rsid w:val="D7FB1563"/>
    <w:rsid w:val="DF7DEB6A"/>
    <w:rsid w:val="FBF3DA26"/>
    <w:rsid w:val="FCA5C64F"/>
    <w:rsid w:val="FFC3DB0F"/>
    <w:rsid w:val="001E690B"/>
    <w:rsid w:val="00487030"/>
    <w:rsid w:val="0069449D"/>
    <w:rsid w:val="008D039F"/>
    <w:rsid w:val="00CA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A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A1E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A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A1E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A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A1E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A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A1E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37.html" TargetMode="External"/><Relationship Id="rId13" Type="http://schemas.openxmlformats.org/officeDocument/2006/relationships/hyperlink" Target="https://www.dxsbb.com/news/list_81.html" TargetMode="External"/><Relationship Id="rId18" Type="http://schemas.openxmlformats.org/officeDocument/2006/relationships/hyperlink" Target="https://www.dxsbb.com/news/list_203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dxsbb.com/news/list_199.html" TargetMode="External"/><Relationship Id="rId17" Type="http://schemas.openxmlformats.org/officeDocument/2006/relationships/hyperlink" Target="https://www.dxsbb.com/news/list_36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xsbb.com/news/list_198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xsbb.com/news/list_194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dxsbb.com/news/list_200.html" TargetMode="External"/><Relationship Id="rId10" Type="http://schemas.openxmlformats.org/officeDocument/2006/relationships/hyperlink" Target="https://www.dxsbb.com/news/list_205.htm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dxsbb.com/news/list_202.html" TargetMode="External"/><Relationship Id="rId14" Type="http://schemas.openxmlformats.org/officeDocument/2006/relationships/hyperlink" Target="https://www.dxsbb.com/news/list_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4324</Words>
  <Characters>24653</Characters>
  <Application>Microsoft Office Word</Application>
  <DocSecurity>0</DocSecurity>
  <Lines>205</Lines>
  <Paragraphs>57</Paragraphs>
  <ScaleCrop>false</ScaleCrop>
  <Company>P R C</Company>
  <LinksUpToDate>false</LinksUpToDate>
  <CharactersWithSpaces>28920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5</cp:revision>
  <dcterms:created xsi:type="dcterms:W3CDTF">2022-09-23T02:34:00Z</dcterms:created>
  <dcterms:modified xsi:type="dcterms:W3CDTF">2022-11-02T07:29:00Z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ECB10BD8A70B42538802D96CC517C0BE</vt:lpwstr>
  </property>
</Properties>
</file>