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CE643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2</w:t>
      </w:r>
    </w:p>
    <w:p w14:paraId="2A0E598E">
      <w:pPr>
        <w:spacing w:line="600" w:lineRule="exact"/>
        <w:jc w:val="center"/>
        <w:rPr>
          <w:rFonts w:hint="default" w:ascii="Times New Roman" w:hAnsi="Times New Roman" w:eastAsia="方正小标宋_GBK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sz w:val="36"/>
          <w:szCs w:val="36"/>
        </w:rPr>
        <w:t>临床实践训练经历满一年证明及个人承诺书</w:t>
      </w:r>
    </w:p>
    <w:p w14:paraId="01193F43">
      <w:pPr>
        <w:spacing w:line="600" w:lineRule="exact"/>
        <w:ind w:firstLine="600" w:firstLineChars="200"/>
        <w:rPr>
          <w:rFonts w:hint="default" w:ascii="Times New Roman" w:hAnsi="Times New Roman" w:eastAsia="仿宋" w:cs="Times New Roman"/>
          <w:sz w:val="30"/>
          <w:szCs w:val="30"/>
        </w:rPr>
      </w:pPr>
    </w:p>
    <w:p w14:paraId="7CFFAF65">
      <w:pPr>
        <w:spacing w:line="600" w:lineRule="exact"/>
        <w:ind w:firstLine="600" w:firstLineChars="200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14:paraId="3ADE92DA">
      <w:pPr>
        <w:spacing w:line="600" w:lineRule="exact"/>
        <w:ind w:firstLine="579" w:firstLineChars="193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本人承诺所获学位证书为专业学位，并将于今年8月21日前，将后续临床实践训练经历累计满一年的证明及硕（博）士毕业证书原件及复印件、学位证书原件及复印件（研究生毕业当年报名考生）交至考点办公室审核。如不能按时提交则视为自动放弃当年医学综合笔试考试资格。</w:t>
      </w:r>
    </w:p>
    <w:p w14:paraId="4BB5A4C2">
      <w:pPr>
        <w:spacing w:line="600" w:lineRule="exact"/>
        <w:ind w:firstLine="579" w:firstLineChars="193"/>
        <w:rPr>
          <w:rFonts w:hint="default" w:ascii="Times New Roman" w:hAnsi="Times New Roman" w:eastAsia="仿宋" w:cs="Times New Roman"/>
          <w:sz w:val="30"/>
          <w:szCs w:val="30"/>
        </w:rPr>
      </w:pPr>
    </w:p>
    <w:p w14:paraId="607BA0B4">
      <w:pPr>
        <w:spacing w:line="600" w:lineRule="exact"/>
        <w:ind w:firstLine="300" w:firstLineChars="100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临床实践单位单位（章）</w:t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 xml:space="preserve"> 研究生院（章）</w:t>
      </w:r>
    </w:p>
    <w:p w14:paraId="01383F88">
      <w:pPr>
        <w:spacing w:line="600" w:lineRule="exact"/>
        <w:ind w:firstLine="630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ab/>
      </w:r>
      <w:r>
        <w:rPr>
          <w:rFonts w:hint="default" w:ascii="Times New Roman" w:hAnsi="Times New Roman" w:eastAsia="仿宋" w:cs="Times New Roman"/>
          <w:sz w:val="30"/>
          <w:szCs w:val="30"/>
        </w:rPr>
        <w:t>　   年   月 　日</w:t>
      </w:r>
    </w:p>
    <w:p w14:paraId="09F5FD89">
      <w:pPr>
        <w:spacing w:line="600" w:lineRule="exact"/>
        <w:ind w:firstLine="630"/>
        <w:rPr>
          <w:rFonts w:hint="default" w:ascii="Times New Roman" w:hAnsi="Times New Roman" w:eastAsia="仿宋" w:cs="Times New Roman"/>
          <w:sz w:val="30"/>
          <w:szCs w:val="30"/>
        </w:rPr>
      </w:pPr>
    </w:p>
    <w:p w14:paraId="2C7B36FB">
      <w:pPr>
        <w:spacing w:line="600" w:lineRule="exact"/>
        <w:ind w:firstLine="3900" w:firstLineChars="1300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承诺人签字：</w:t>
      </w:r>
    </w:p>
    <w:p w14:paraId="216EB1E8">
      <w:pPr>
        <w:spacing w:line="600" w:lineRule="exact"/>
        <w:ind w:firstLine="3900" w:firstLineChars="1300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承诺人身份证号：</w:t>
      </w:r>
    </w:p>
    <w:p w14:paraId="4BA9F8C9">
      <w:pPr>
        <w:spacing w:line="600" w:lineRule="exact"/>
        <w:ind w:right="640"/>
        <w:jc w:val="center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 xml:space="preserve">              手机号码： </w:t>
      </w:r>
    </w:p>
    <w:p w14:paraId="664575A4">
      <w:pPr>
        <w:spacing w:line="600" w:lineRule="exact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注：此证明仅限报考国家医师资格考试用，请考生凭此证明和学生证原件及复印件参加报名。</w:t>
      </w:r>
    </w:p>
    <w:p w14:paraId="20EE33C1">
      <w:pPr>
        <w:spacing w:line="500" w:lineRule="exact"/>
        <w:rPr>
          <w:rFonts w:hint="default" w:ascii="Times New Roman" w:hAnsi="Times New Roman" w:eastAsia="仿宋" w:cs="Times New Roman"/>
          <w:sz w:val="30"/>
          <w:szCs w:val="30"/>
        </w:rPr>
      </w:pPr>
    </w:p>
    <w:p w14:paraId="0D2F6250">
      <w:pPr>
        <w:rPr>
          <w:rFonts w:hint="default" w:ascii="Times New Roman" w:hAnsi="Times New Roman" w:cs="Times New Roman"/>
          <w:sz w:val="36"/>
          <w:szCs w:val="40"/>
        </w:rPr>
      </w:pPr>
      <w:r>
        <w:rPr>
          <w:rFonts w:hint="default" w:ascii="Times New Roman" w:hAnsi="Times New Roman" w:cs="Times New Roman"/>
          <w:sz w:val="36"/>
          <w:szCs w:val="40"/>
        </w:rPr>
        <w:br w:type="page"/>
      </w:r>
    </w:p>
    <w:p w14:paraId="0B6BBEBC">
      <w:pPr>
        <w:spacing w:line="500" w:lineRule="exact"/>
        <w:jc w:val="center"/>
        <w:rPr>
          <w:rFonts w:hint="default" w:ascii="Times New Roman" w:hAnsi="Times New Roman" w:cs="Times New Roman"/>
          <w:sz w:val="36"/>
          <w:szCs w:val="40"/>
        </w:rPr>
      </w:pPr>
      <w:r>
        <w:rPr>
          <w:rFonts w:hint="default" w:ascii="Times New Roman" w:hAnsi="Times New Roman" w:eastAsia="方正小标宋_GBK" w:cs="Times New Roman"/>
          <w:sz w:val="36"/>
          <w:szCs w:val="40"/>
        </w:rPr>
        <w:t>医师资格考试试用期考核证明</w:t>
      </w:r>
    </w:p>
    <w:p w14:paraId="5D7F4E86">
      <w:pPr>
        <w:spacing w:line="50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2D761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C7890F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C71E19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6FD77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A3C97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647FF1D8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3E10C343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EE4B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0A06AF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644FCF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28BBE4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86965A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46A1F7E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2908ABA9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CF2C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CCBFDB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取得学历</w:t>
            </w:r>
          </w:p>
          <w:p w14:paraId="4C4789C9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BBAB86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1C26A2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A523F4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5D61FC93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证  件</w:t>
            </w:r>
          </w:p>
          <w:p w14:paraId="75BADBBF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1C613209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916C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6654CA1A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2A11D1FB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817F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2D95874E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1214BE1C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35982FA3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6A83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7F7340F0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0A9D68FE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75BA2AE6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3909F4E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442EB323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6575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612905F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0DD001D5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593BD28C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8CA9465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03D89A23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C17A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302627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试用起止</w:t>
            </w:r>
          </w:p>
          <w:p w14:paraId="7D042E75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320F7A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         ）年（  ）月   至（         ）年（  ）月</w:t>
            </w:r>
          </w:p>
        </w:tc>
      </w:tr>
      <w:tr w14:paraId="0B715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18E9CB3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主要试用</w:t>
            </w:r>
          </w:p>
          <w:p w14:paraId="541CEF10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7B685B9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岗位(科室)</w:t>
            </w:r>
          </w:p>
          <w:p w14:paraId="7CD01A53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6C42CC">
            <w:pPr>
              <w:spacing w:line="28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B360BBC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  教  老  师</w:t>
            </w:r>
          </w:p>
          <w:p w14:paraId="264AB168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B605C8B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带教老师签字</w:t>
            </w:r>
          </w:p>
        </w:tc>
      </w:tr>
      <w:tr w14:paraId="2C4D4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CB744DC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BE49CE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9C6C43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1E9061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2D1F5D7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508EA3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DFF2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F0791AF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C02804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1EA051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FD1FF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F9B6EC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2DB07E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2685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4ABCA841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A3CF854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DC6399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877E7C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C9D87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E5D2E8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A7D0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A09DA19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9C23E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A8F6D32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DB0F31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FBC0AB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3BD12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EE5B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877D4A2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3FDAF2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05A53C1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1C83E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822E91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EA20FD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26EA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E02AC1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8AA1A5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BABBE2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ADFAB1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9DDF25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43C2DBA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E170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22B981B9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试用机构</w:t>
            </w:r>
          </w:p>
          <w:p w14:paraId="7576FFC4">
            <w:pPr>
              <w:spacing w:line="28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492BCE45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B44E7E9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  <w:p w14:paraId="6C53BDBF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合格  （        ）     不合格（        ）</w:t>
            </w:r>
          </w:p>
          <w:p w14:paraId="0669C52C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</w:p>
          <w:p w14:paraId="1C00978F">
            <w:pPr>
              <w:spacing w:line="28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单位法人代表/法定代表人签字：</w:t>
            </w:r>
          </w:p>
          <w:p w14:paraId="3E1CF943">
            <w:pPr>
              <w:spacing w:line="280" w:lineRule="exact"/>
              <w:ind w:firstLine="4132" w:firstLineChars="1722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（单位公章）</w:t>
            </w:r>
          </w:p>
          <w:p w14:paraId="7904F8A7">
            <w:pPr>
              <w:spacing w:line="28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</w:rPr>
            </w:pPr>
          </w:p>
          <w:p w14:paraId="1BFE0A1C">
            <w:pPr>
              <w:spacing w:line="280" w:lineRule="exact"/>
              <w:ind w:firstLine="1538" w:firstLineChars="641"/>
              <w:rPr>
                <w:rFonts w:hint="default" w:ascii="Times New Roman" w:hAnsi="Times New Roman" w:cs="Times New Roman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年    月    日</w:t>
            </w:r>
          </w:p>
        </w:tc>
      </w:tr>
      <w:tr w14:paraId="1F8FC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1D41CE3"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5D684F6">
            <w:pPr>
              <w:spacing w:line="28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284C39B8">
            <w:pPr>
              <w:spacing w:line="28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</w:rPr>
              <w:t>军队考生须提交团级以上卫生部门的审核证明。</w:t>
            </w:r>
          </w:p>
          <w:p w14:paraId="70FE8E89">
            <w:pPr>
              <w:spacing w:line="280" w:lineRule="exact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3.本表栏目空间不够填写，可另附页。</w:t>
            </w:r>
          </w:p>
        </w:tc>
      </w:tr>
    </w:tbl>
    <w:p w14:paraId="6C4DB95D">
      <w:pPr>
        <w:jc w:val="center"/>
        <w:rPr>
          <w:rFonts w:hint="default" w:ascii="Times New Roman" w:hAnsi="Times New Roman" w:eastAsia="方正小标宋_GBK" w:cs="Times New Roman"/>
          <w:sz w:val="36"/>
          <w:szCs w:val="40"/>
        </w:rPr>
      </w:pPr>
    </w:p>
    <w:p w14:paraId="784A1C4B">
      <w:pPr>
        <w:jc w:val="center"/>
        <w:rPr>
          <w:rFonts w:hint="default" w:ascii="Times New Roman" w:hAnsi="Times New Roman" w:cs="Times New Roman"/>
          <w:sz w:val="36"/>
          <w:szCs w:val="40"/>
        </w:rPr>
      </w:pPr>
      <w:r>
        <w:rPr>
          <w:rFonts w:hint="default" w:ascii="Times New Roman" w:hAnsi="Times New Roman" w:eastAsia="方正小标宋_GBK" w:cs="Times New Roman"/>
          <w:sz w:val="36"/>
          <w:szCs w:val="40"/>
        </w:rPr>
        <w:t>执业助理医师报考执业医师执业期考核证明</w:t>
      </w:r>
    </w:p>
    <w:p w14:paraId="355487E5">
      <w:pPr>
        <w:rPr>
          <w:rFonts w:hint="default" w:ascii="Times New Roman" w:hAnsi="Times New Roman" w:cs="Times New Roman"/>
          <w:sz w:val="24"/>
        </w:rPr>
      </w:pPr>
    </w:p>
    <w:p w14:paraId="0798C0FE">
      <w:pPr>
        <w:ind w:left="-540" w:leftChars="-257" w:right="-596" w:rightChars="-284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执业助理医师资格证书编号：（                                                  ）</w:t>
      </w:r>
    </w:p>
    <w:p w14:paraId="5CF47B27">
      <w:pPr>
        <w:ind w:left="-540" w:leftChars="-257" w:right="-596" w:rightChars="-284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0B7CE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4C8E9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AA964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38DDC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C2B51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78F2330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4B5501F6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190F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890B8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14A159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989BD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A564892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7BA4220C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取得学历</w:t>
            </w:r>
          </w:p>
          <w:p w14:paraId="3AAFFC79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0A23CCD0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3B73D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8D026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7C0C7E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13F943">
            <w:pPr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19E5EB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67A8E6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证  件</w:t>
            </w:r>
          </w:p>
          <w:p w14:paraId="7E17AD8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6B5CF9BC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819B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7DB47306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2902D0B2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395E860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9FB7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5C3E095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04E35020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65939D70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42005DC4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06C6A766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72775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3921E68D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7945E17C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77CD856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1A91045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44E6D67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9763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13907C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工作起止</w:t>
            </w:r>
          </w:p>
          <w:p w14:paraId="45CEFD04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70C524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         ）年（  ）月   至（         ）年（  ）月</w:t>
            </w:r>
          </w:p>
        </w:tc>
      </w:tr>
      <w:tr w14:paraId="251B8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BFC4E0F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主要工作</w:t>
            </w:r>
          </w:p>
          <w:p w14:paraId="18B61CBB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F8286F6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岗位(科室)</w:t>
            </w:r>
          </w:p>
          <w:p w14:paraId="717180DB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C7B8AB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1455B21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  教  执  业</w:t>
            </w:r>
          </w:p>
          <w:p w14:paraId="731E1D0B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D177C5E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带教老师签字</w:t>
            </w:r>
          </w:p>
        </w:tc>
      </w:tr>
      <w:tr w14:paraId="7CE06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A23280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917CDF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0BB2CC">
            <w:pPr>
              <w:spacing w:line="3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70CDE9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8CBE2D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70CB65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C95C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679D251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759BF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154372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8DB82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802437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A1FBBB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D899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331FCC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7AA476F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5FAC96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E29254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C70C4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75839B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EAE9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564F391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E1CA7E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2012F7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5AE0F2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ADCDE0B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66D65E7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21CB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60979BD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57BB5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3F8E010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47AEC9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50CDF3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40C14C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6D7B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3351C53B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工作机构</w:t>
            </w:r>
          </w:p>
          <w:p w14:paraId="0387E803">
            <w:pPr>
              <w:spacing w:line="400" w:lineRule="exact"/>
              <w:jc w:val="distribute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7422145D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490B48A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  <w:p w14:paraId="3BDB912A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合格  （        ）      不合格（        ）</w:t>
            </w:r>
          </w:p>
          <w:p w14:paraId="4D1F6341">
            <w:pPr>
              <w:spacing w:line="400" w:lineRule="exact"/>
              <w:rPr>
                <w:rFonts w:hint="default" w:ascii="Times New Roman" w:hAnsi="Times New Roman" w:cs="Times New Roman"/>
                <w:sz w:val="24"/>
              </w:rPr>
            </w:pPr>
          </w:p>
          <w:p w14:paraId="2460821C">
            <w:pPr>
              <w:spacing w:line="400" w:lineRule="exact"/>
              <w:ind w:firstLine="1255" w:firstLineChars="523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单位法人代表/法定代表人签字：</w:t>
            </w:r>
          </w:p>
          <w:p w14:paraId="0D7DE36B">
            <w:pPr>
              <w:spacing w:line="400" w:lineRule="exact"/>
              <w:ind w:firstLine="4252" w:firstLineChars="1772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（单位公章）</w:t>
            </w:r>
          </w:p>
          <w:p w14:paraId="79120D64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</w:rPr>
            </w:pPr>
          </w:p>
          <w:p w14:paraId="38B334DC">
            <w:pPr>
              <w:spacing w:line="400" w:lineRule="exact"/>
              <w:ind w:firstLine="1538" w:firstLineChars="641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年    月    日</w:t>
            </w:r>
          </w:p>
        </w:tc>
      </w:tr>
      <w:tr w14:paraId="700F0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67CF70E4">
            <w:pPr>
              <w:spacing w:line="280" w:lineRule="exact"/>
              <w:ind w:right="-101" w:rightChars="-48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7A5FE53">
            <w:pPr>
              <w:spacing w:line="300" w:lineRule="exact"/>
              <w:ind w:left="242" w:leftChars="1" w:hanging="240" w:hangingChars="1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44F89BFF">
            <w:pPr>
              <w:spacing w:line="30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2.</w:t>
            </w:r>
            <w:r>
              <w:rPr>
                <w:rFonts w:hint="default" w:ascii="Times New Roman" w:hAnsi="Times New Roman" w:cs="Times New Roman"/>
                <w:b/>
                <w:sz w:val="24"/>
              </w:rPr>
              <w:t>军队考生须提交团级以上卫生部门的审核证明。</w:t>
            </w:r>
          </w:p>
          <w:p w14:paraId="4CA5FEA1">
            <w:pPr>
              <w:spacing w:line="300" w:lineRule="exact"/>
              <w:rPr>
                <w:rFonts w:hint="default"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3.本表栏目空间不够填写，可另附页。</w:t>
            </w:r>
          </w:p>
        </w:tc>
      </w:tr>
    </w:tbl>
    <w:p w14:paraId="0FCB7CE5">
      <w:pPr>
        <w:jc w:val="center"/>
        <w:rPr>
          <w:rFonts w:hint="default" w:ascii="Times New Roman" w:hAnsi="Times New Roman" w:eastAsia="方正小标宋_GBK" w:cs="Times New Roman"/>
          <w:bCs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sz w:val="36"/>
          <w:szCs w:val="36"/>
        </w:rPr>
        <w:t>医师资格考试短线医学加试考试考生报名资格</w:t>
      </w:r>
    </w:p>
    <w:p w14:paraId="16B37331">
      <w:pPr>
        <w:tabs>
          <w:tab w:val="left" w:pos="3650"/>
          <w:tab w:val="center" w:pos="4662"/>
        </w:tabs>
        <w:jc w:val="center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Cs/>
          <w:sz w:val="36"/>
          <w:szCs w:val="36"/>
        </w:rPr>
        <w:t>申请审核表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124"/>
        <w:gridCol w:w="2137"/>
        <w:gridCol w:w="2125"/>
      </w:tblGrid>
      <w:tr w14:paraId="2D7CC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36" w:type="dxa"/>
            <w:vAlign w:val="center"/>
          </w:tcPr>
          <w:p w14:paraId="7E56969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124" w:type="dxa"/>
            <w:vAlign w:val="center"/>
          </w:tcPr>
          <w:p w14:paraId="615D378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 w14:paraId="2289498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2125" w:type="dxa"/>
            <w:vAlign w:val="center"/>
          </w:tcPr>
          <w:p w14:paraId="3A8367A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1E19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36" w:type="dxa"/>
            <w:vAlign w:val="center"/>
          </w:tcPr>
          <w:p w14:paraId="2E16F0F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加试专业</w:t>
            </w:r>
          </w:p>
        </w:tc>
        <w:tc>
          <w:tcPr>
            <w:tcW w:w="2124" w:type="dxa"/>
            <w:vAlign w:val="center"/>
          </w:tcPr>
          <w:p w14:paraId="6FBAD30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 w14:paraId="7467199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所在科室</w:t>
            </w:r>
          </w:p>
        </w:tc>
        <w:tc>
          <w:tcPr>
            <w:tcW w:w="2125" w:type="dxa"/>
            <w:vAlign w:val="center"/>
          </w:tcPr>
          <w:p w14:paraId="053EC3B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8CA6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36" w:type="dxa"/>
            <w:vAlign w:val="center"/>
          </w:tcPr>
          <w:p w14:paraId="2B21665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毕业专业</w:t>
            </w:r>
          </w:p>
        </w:tc>
        <w:tc>
          <w:tcPr>
            <w:tcW w:w="6386" w:type="dxa"/>
            <w:gridSpan w:val="3"/>
            <w:vAlign w:val="center"/>
          </w:tcPr>
          <w:p w14:paraId="2E29034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C536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36" w:type="dxa"/>
            <w:vAlign w:val="center"/>
          </w:tcPr>
          <w:p w14:paraId="339B5CC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所在单位</w:t>
            </w:r>
          </w:p>
        </w:tc>
        <w:tc>
          <w:tcPr>
            <w:tcW w:w="6386" w:type="dxa"/>
            <w:gridSpan w:val="3"/>
            <w:vAlign w:val="center"/>
          </w:tcPr>
          <w:p w14:paraId="2F948A7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99BF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2" w:hRule="atLeast"/>
        </w:trPr>
        <w:tc>
          <w:tcPr>
            <w:tcW w:w="8522" w:type="dxa"/>
            <w:gridSpan w:val="4"/>
          </w:tcPr>
          <w:p w14:paraId="25F766DB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所在单位审核意见</w:t>
            </w:r>
          </w:p>
          <w:p w14:paraId="2EB0E27F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05F932AD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（需如实写明考生在医院哪个科室哪个岗位）</w:t>
            </w:r>
          </w:p>
          <w:p w14:paraId="4170800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325644C3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科室负责人签字：</w:t>
            </w:r>
          </w:p>
          <w:p w14:paraId="531E9F4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1A49D941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198BCD56"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经办人签字：   </w:t>
            </w:r>
          </w:p>
          <w:p w14:paraId="3C304B3F"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  <w:p w14:paraId="6D4741E8">
            <w:pPr>
              <w:ind w:firstLine="5600" w:firstLineChars="1750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 xml:space="preserve">负责人签字： </w:t>
            </w:r>
          </w:p>
          <w:p w14:paraId="637BCFE2"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</w:p>
          <w:p w14:paraId="500FE918">
            <w:pPr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</w:rPr>
              <w:t>日期：                             盖章（单位公章）：</w:t>
            </w:r>
          </w:p>
        </w:tc>
      </w:tr>
    </w:tbl>
    <w:p w14:paraId="2B16C698">
      <w:pPr>
        <w:ind w:left="640" w:hanging="640" w:hanging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注：1.负责人签字需由单位法人代表（院长）签字或盖名章；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2.单位公章处需由单位盖章，单位部(科)室盖章无效</w:t>
      </w:r>
    </w:p>
    <w:p w14:paraId="3E902C1D">
      <w:pPr>
        <w:ind w:left="878" w:leftChars="418" w:firstLine="880" w:firstLineChars="200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</w:p>
    <w:p w14:paraId="40BC27E5">
      <w:pPr>
        <w:ind w:left="878" w:leftChars="418" w:firstLine="880" w:firstLineChars="200"/>
        <w:rPr>
          <w:rFonts w:hint="default" w:ascii="Times New Roman" w:hAnsi="Times New Roman" w:cs="Times New Roman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报考医师资格考试承诺书</w:t>
      </w:r>
    </w:p>
    <w:p w14:paraId="7CBE817D">
      <w:pPr>
        <w:jc w:val="center"/>
        <w:rPr>
          <w:rFonts w:hint="default" w:ascii="Times New Roman" w:hAnsi="Times New Roman" w:cs="Times New Roman"/>
          <w:b/>
          <w:sz w:val="32"/>
          <w:szCs w:val="32"/>
        </w:rPr>
      </w:pPr>
    </w:p>
    <w:p w14:paraId="0E7C3D1F">
      <w:pPr>
        <w:spacing w:line="600" w:lineRule="exact"/>
        <w:ind w:firstLine="617" w:firstLineChars="193"/>
        <w:rPr>
          <w:rFonts w:hint="default" w:ascii="Times New Roman" w:hAnsi="Times New Roman" w:cs="Times New Roman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本人自愿承担一切后果。</w:t>
      </w:r>
    </w:p>
    <w:p w14:paraId="43692479">
      <w:pPr>
        <w:spacing w:line="600" w:lineRule="exact"/>
        <w:ind w:firstLine="617" w:firstLineChars="193"/>
        <w:rPr>
          <w:rFonts w:hint="default" w:ascii="Times New Roman" w:hAnsi="Times New Roman" w:cs="Times New Roman"/>
          <w:sz w:val="32"/>
          <w:szCs w:val="32"/>
        </w:rPr>
      </w:pPr>
    </w:p>
    <w:p w14:paraId="4811B255">
      <w:pPr>
        <w:rPr>
          <w:rFonts w:hint="default" w:ascii="Times New Roman" w:hAnsi="Times New Roman" w:cs="Times New Roman"/>
          <w:sz w:val="32"/>
          <w:szCs w:val="32"/>
        </w:rPr>
      </w:pPr>
    </w:p>
    <w:p w14:paraId="6243BABE"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承诺人签字：</w:t>
      </w:r>
    </w:p>
    <w:p w14:paraId="757D658D"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承诺人身份证号：</w:t>
      </w:r>
    </w:p>
    <w:p w14:paraId="439A510A">
      <w:pPr>
        <w:spacing w:line="560" w:lineRule="exact"/>
        <w:ind w:right="640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手机号码：</w:t>
      </w:r>
      <w:r>
        <w:rPr>
          <w:rFonts w:hint="default" w:ascii="Times New Roman" w:hAnsi="Times New Roman" w:cs="Times New Roman"/>
          <w:sz w:val="32"/>
          <w:szCs w:val="32"/>
        </w:rPr>
        <w:t xml:space="preserve"> </w:t>
      </w:r>
    </w:p>
    <w:p w14:paraId="7FA69299">
      <w:pPr>
        <w:spacing w:line="560" w:lineRule="exact"/>
        <w:ind w:right="640"/>
        <w:jc w:val="center"/>
        <w:rPr>
          <w:rFonts w:hint="default" w:ascii="Times New Roman" w:hAnsi="Times New Roman" w:cs="Times New Roman"/>
          <w:color w:val="FF0000"/>
          <w:sz w:val="32"/>
          <w:szCs w:val="32"/>
        </w:rPr>
      </w:pPr>
    </w:p>
    <w:p w14:paraId="3C858CB5">
      <w:pPr>
        <w:spacing w:line="560" w:lineRule="exact"/>
        <w:ind w:right="640"/>
        <w:jc w:val="center"/>
        <w:rPr>
          <w:rFonts w:hint="default" w:ascii="Times New Roman" w:hAnsi="Times New Roman" w:eastAsia="仿宋" w:cs="Times New Roman"/>
          <w:color w:val="FF0000"/>
          <w:sz w:val="32"/>
          <w:szCs w:val="32"/>
        </w:rPr>
      </w:pPr>
    </w:p>
    <w:p w14:paraId="21DEA6A3">
      <w:pPr>
        <w:spacing w:line="560" w:lineRule="exact"/>
        <w:ind w:right="640"/>
        <w:jc w:val="center"/>
        <w:rPr>
          <w:rFonts w:hint="default" w:ascii="Times New Roman" w:hAnsi="Times New Roman" w:eastAsia="仿宋" w:cs="Times New Roman"/>
          <w:color w:val="FF0000"/>
          <w:sz w:val="32"/>
          <w:szCs w:val="32"/>
        </w:rPr>
      </w:pPr>
    </w:p>
    <w:p w14:paraId="02B36723">
      <w:pPr>
        <w:spacing w:line="560" w:lineRule="exact"/>
        <w:ind w:right="640"/>
        <w:jc w:val="center"/>
        <w:rPr>
          <w:rFonts w:hint="default" w:ascii="Times New Roman" w:hAnsi="Times New Roman" w:eastAsia="仿宋" w:cs="Times New Roman"/>
          <w:color w:val="FF0000"/>
          <w:sz w:val="32"/>
          <w:szCs w:val="32"/>
        </w:rPr>
      </w:pPr>
    </w:p>
    <w:p w14:paraId="5015DA4F">
      <w:pPr>
        <w:spacing w:line="560" w:lineRule="exact"/>
        <w:ind w:right="640"/>
        <w:jc w:val="center"/>
        <w:rPr>
          <w:rFonts w:hint="default" w:ascii="Times New Roman" w:hAnsi="Times New Roman" w:eastAsia="仿宋" w:cs="Times New Roman"/>
          <w:color w:val="FF0000"/>
          <w:sz w:val="32"/>
          <w:szCs w:val="32"/>
        </w:rPr>
      </w:pPr>
    </w:p>
    <w:p w14:paraId="5B061139">
      <w:pPr>
        <w:spacing w:line="560" w:lineRule="exact"/>
        <w:ind w:right="640"/>
        <w:jc w:val="center"/>
        <w:rPr>
          <w:rFonts w:hint="default" w:ascii="Times New Roman" w:hAnsi="Times New Roman" w:eastAsia="仿宋" w:cs="Times New Roman"/>
          <w:color w:val="FF0000"/>
          <w:sz w:val="32"/>
          <w:szCs w:val="32"/>
        </w:rPr>
      </w:pPr>
    </w:p>
    <w:p w14:paraId="2BA36615">
      <w:pPr>
        <w:spacing w:line="560" w:lineRule="exact"/>
        <w:ind w:right="640"/>
        <w:jc w:val="center"/>
        <w:rPr>
          <w:rFonts w:hint="default" w:ascii="Times New Roman" w:hAnsi="Times New Roman" w:eastAsia="仿宋" w:cs="Times New Roman"/>
          <w:color w:val="FF0000"/>
          <w:sz w:val="32"/>
          <w:szCs w:val="32"/>
        </w:rPr>
      </w:pPr>
    </w:p>
    <w:p w14:paraId="3A3D273F">
      <w:pPr>
        <w:spacing w:line="560" w:lineRule="exact"/>
        <w:ind w:right="640"/>
        <w:rPr>
          <w:rFonts w:hint="default" w:ascii="Times New Roman" w:hAnsi="Times New Roman" w:eastAsia="仿宋" w:cs="Times New Roman"/>
          <w:sz w:val="32"/>
          <w:szCs w:val="32"/>
        </w:rPr>
      </w:pPr>
    </w:p>
    <w:p w14:paraId="5AE54214">
      <w:pPr>
        <w:rPr>
          <w:rFonts w:hint="default" w:ascii="Times New Roman" w:hAnsi="Times New Roman" w:eastAsia="楷体" w:cs="Times New Roman"/>
          <w:color w:val="000000"/>
          <w:spacing w:val="15"/>
          <w:kern w:val="36"/>
          <w:sz w:val="30"/>
          <w:szCs w:val="30"/>
        </w:rPr>
        <w:sectPr>
          <w:pgSz w:w="11906" w:h="16838"/>
          <w:pgMar w:top="1701" w:right="1417" w:bottom="1417" w:left="1417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楷体" w:cs="Times New Roman"/>
          <w:color w:val="000000"/>
          <w:spacing w:val="15"/>
          <w:kern w:val="36"/>
          <w:sz w:val="30"/>
          <w:szCs w:val="30"/>
        </w:rPr>
        <w:br w:type="page"/>
      </w:r>
    </w:p>
    <w:tbl>
      <w:tblPr>
        <w:tblStyle w:val="2"/>
        <w:tblW w:w="145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440"/>
        <w:gridCol w:w="1440"/>
        <w:gridCol w:w="1440"/>
        <w:gridCol w:w="2435"/>
        <w:gridCol w:w="2435"/>
        <w:gridCol w:w="2435"/>
        <w:gridCol w:w="1440"/>
      </w:tblGrid>
      <w:tr w14:paraId="795652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5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43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28"/>
                <w:szCs w:val="28"/>
                <w:lang w:val="en-US" w:eastAsia="zh-CN"/>
              </w:rPr>
              <w:t>2025</w:t>
            </w:r>
            <w:r>
              <w:rPr>
                <w:rFonts w:hint="default" w:ascii="方正小标宋简体" w:hAnsi="方正小标宋简体" w:eastAsia="方正小标宋简体" w:cs="方正小标宋简体"/>
                <w:bCs/>
                <w:sz w:val="28"/>
                <w:szCs w:val="28"/>
                <w:lang w:val="en-US" w:eastAsia="zh-CN"/>
              </w:rPr>
              <w:t>年医师资格考试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28"/>
                <w:szCs w:val="28"/>
                <w:lang w:val="en-US" w:eastAsia="zh-CN"/>
              </w:rPr>
              <w:t>考生</w:t>
            </w:r>
            <w:r>
              <w:rPr>
                <w:rFonts w:hint="default" w:ascii="方正小标宋简体" w:hAnsi="方正小标宋简体" w:eastAsia="方正小标宋简体" w:cs="方正小标宋简体"/>
                <w:bCs/>
                <w:sz w:val="28"/>
                <w:szCs w:val="28"/>
                <w:lang w:val="en-US" w:eastAsia="zh-CN"/>
              </w:rPr>
              <w:t>报名汇总表</w:t>
            </w:r>
          </w:p>
        </w:tc>
      </w:tr>
      <w:tr w14:paraId="5B27F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1C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医疗机构名称：                                         机构法人签字（加盖单位盖章）： </w:t>
            </w:r>
          </w:p>
        </w:tc>
      </w:tr>
      <w:tr w14:paraId="06E97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5B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90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AA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1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E4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49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8E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社保证明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04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D0FD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C1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0DE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D87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521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86D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F71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96C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DAB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370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1E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7D6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17A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217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C93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454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442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63E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BAD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CB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8D8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869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234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669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30C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13B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244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D26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2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08C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EBE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49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7B8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367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C58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131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6037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8B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018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726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35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EE4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3F3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5E7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FA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AB1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88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245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3A9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60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08E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ED0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D4C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52E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B61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22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D16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B93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269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010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E6D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C09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567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A31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55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7EE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B33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27E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296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41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B25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B36C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D8A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D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5BA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ED3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EDD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AD0C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C2C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E7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97C5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1FC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66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4B8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928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A9B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818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025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5C0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C60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5FA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BA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FB6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F3D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435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5F6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40C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D75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9A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A3D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53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B26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251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A98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3B1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0AC8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9B6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E27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D60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F4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60B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6D3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AF8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142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B10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20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F7A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53C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D0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C1C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995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F9E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BE0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8C1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79A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943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D28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E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FB5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EAD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6EC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82A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2C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0DF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9B6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504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28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2CA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1954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3B6C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D527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EB24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94A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7F2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804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DD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CDD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DB1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41FE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4EE6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203F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9E7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DB3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EDD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756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0CC3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ED7C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2EB1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D59A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91B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8A3C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C2B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FE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C3B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B313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C379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6B86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501E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C47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6381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267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FF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8B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CDDB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E033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4A05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BD83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771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4462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80308C2"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864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rz</dc:creator>
  <cp:lastModifiedBy>-全</cp:lastModifiedBy>
  <dcterms:modified xsi:type="dcterms:W3CDTF">2025-01-27T01:54:39Z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eyJoZGlkIjoiNmE5ZjY5OWEzZGUyOWY2ZWQ2ZjllMmEwNjc3OGZkYWUiLCJ1c2VySWQiOiIxMjgyOTY2ODgxIn0=</vt:lpwstr>
  </property>
  <property fmtid="{D5CDD505-2E9C-101B-9397-08002B2CF9AE}" pid="4" name="ICV">
    <vt:lpwstr>6D5E5A21B8B7419A8772D82F4E982208_12</vt:lpwstr>
  </property>
</Properties>
</file>